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BE37" w14:textId="092122FE" w:rsidR="00324B1D" w:rsidRPr="00F2519A" w:rsidRDefault="00324B1D" w:rsidP="00F2519A">
      <w:pPr>
        <w:pStyle w:val="Default"/>
        <w:jc w:val="center"/>
        <w:rPr>
          <w:b/>
          <w:bCs/>
        </w:rPr>
      </w:pPr>
      <w:r w:rsidRPr="00F2519A">
        <w:rPr>
          <w:b/>
          <w:bCs/>
        </w:rPr>
        <w:t>Regulamin</w:t>
      </w:r>
    </w:p>
    <w:p w14:paraId="5933FC7A" w14:textId="05033C6B" w:rsidR="00324B1D" w:rsidRPr="00F2519A" w:rsidRDefault="00324B1D" w:rsidP="00F2519A">
      <w:pPr>
        <w:pStyle w:val="Default"/>
        <w:jc w:val="center"/>
        <w:rPr>
          <w:b/>
          <w:bCs/>
        </w:rPr>
      </w:pPr>
      <w:r w:rsidRPr="00F2519A">
        <w:rPr>
          <w:b/>
          <w:bCs/>
        </w:rPr>
        <w:t>Wojewódzkiego Konkursu Plastycznego</w:t>
      </w:r>
    </w:p>
    <w:p w14:paraId="68317B3B" w14:textId="77777777" w:rsidR="00F2519A" w:rsidRPr="00F2519A" w:rsidRDefault="00F2519A" w:rsidP="00F2519A">
      <w:pPr>
        <w:pStyle w:val="Default"/>
        <w:jc w:val="center"/>
        <w:rPr>
          <w:b/>
          <w:bCs/>
        </w:rPr>
      </w:pPr>
    </w:p>
    <w:p w14:paraId="33E5920F" w14:textId="77777777" w:rsidR="00F2519A" w:rsidRPr="00F2519A" w:rsidRDefault="00F2519A" w:rsidP="00F2519A">
      <w:pPr>
        <w:pStyle w:val="Default"/>
        <w:jc w:val="center"/>
      </w:pPr>
    </w:p>
    <w:p w14:paraId="3A69AC84" w14:textId="4D5186A3" w:rsidR="00324B1D" w:rsidRPr="00F2519A" w:rsidRDefault="00324B1D" w:rsidP="00F2519A">
      <w:pPr>
        <w:pStyle w:val="Default"/>
        <w:jc w:val="center"/>
        <w:rPr>
          <w:b/>
          <w:bCs/>
        </w:rPr>
      </w:pPr>
      <w:r w:rsidRPr="00F2519A">
        <w:rPr>
          <w:b/>
          <w:bCs/>
        </w:rPr>
        <w:t>ZASADY OGÓLNE</w:t>
      </w:r>
    </w:p>
    <w:p w14:paraId="264D34C9" w14:textId="77777777" w:rsidR="00F2519A" w:rsidRPr="00F2519A" w:rsidRDefault="00F2519A" w:rsidP="00F2519A">
      <w:pPr>
        <w:pStyle w:val="Default"/>
        <w:jc w:val="center"/>
      </w:pPr>
    </w:p>
    <w:p w14:paraId="030C066B" w14:textId="195137F5" w:rsidR="00324B1D" w:rsidRPr="00F2519A" w:rsidRDefault="00324B1D" w:rsidP="00F2519A">
      <w:pPr>
        <w:pStyle w:val="Default"/>
        <w:jc w:val="center"/>
      </w:pPr>
      <w:r w:rsidRPr="00F2519A">
        <w:rPr>
          <w:b/>
          <w:bCs/>
        </w:rPr>
        <w:t>§ 1</w:t>
      </w:r>
    </w:p>
    <w:p w14:paraId="77FAC25F" w14:textId="394CDD99" w:rsidR="00324B1D" w:rsidRPr="00F2519A" w:rsidRDefault="00324B1D" w:rsidP="00324B1D">
      <w:pPr>
        <w:pStyle w:val="Default"/>
        <w:rPr>
          <w:b/>
          <w:bCs/>
        </w:rPr>
      </w:pPr>
      <w:r w:rsidRPr="00F2519A">
        <w:t xml:space="preserve">Nazwa konkursu: </w:t>
      </w:r>
      <w:r w:rsidRPr="00F2519A">
        <w:rPr>
          <w:b/>
          <w:bCs/>
        </w:rPr>
        <w:t>Wojewódzki Konkurs Plastyczny 2020 r. pt. „</w:t>
      </w:r>
      <w:r w:rsidR="00C12048">
        <w:rPr>
          <w:b/>
          <w:bCs/>
        </w:rPr>
        <w:t>Pokażę Wam jak zdrowo o siebie dbam!</w:t>
      </w:r>
    </w:p>
    <w:p w14:paraId="367F4DE8" w14:textId="77777777" w:rsidR="00F2519A" w:rsidRPr="00F2519A" w:rsidRDefault="00F2519A" w:rsidP="00324B1D">
      <w:pPr>
        <w:pStyle w:val="Default"/>
      </w:pPr>
    </w:p>
    <w:p w14:paraId="69FFC04D" w14:textId="4CDC9E50" w:rsidR="00324B1D" w:rsidRPr="00F2519A" w:rsidRDefault="00324B1D" w:rsidP="00F2519A">
      <w:pPr>
        <w:pStyle w:val="Default"/>
        <w:jc w:val="center"/>
      </w:pPr>
      <w:r w:rsidRPr="00F2519A">
        <w:rPr>
          <w:b/>
          <w:bCs/>
        </w:rPr>
        <w:t>§ 2</w:t>
      </w:r>
    </w:p>
    <w:p w14:paraId="6240EF6E" w14:textId="6B7AA619" w:rsidR="00324B1D" w:rsidRPr="00F2519A" w:rsidRDefault="00324B1D" w:rsidP="00324B1D">
      <w:pPr>
        <w:pStyle w:val="Default"/>
      </w:pPr>
      <w:r w:rsidRPr="00F2519A">
        <w:t xml:space="preserve">Organizatorem konkursu jest </w:t>
      </w:r>
      <w:bookmarkStart w:id="0" w:name="_Hlk50985399"/>
      <w:r w:rsidRPr="00F2519A">
        <w:t>Wydział Zdrowia i Polityki Społecznej Zachodniopomorskiego Urzędu Wojewódzkiego w Szczecinie</w:t>
      </w:r>
      <w:bookmarkEnd w:id="0"/>
      <w:r w:rsidR="005C015E">
        <w:t>.</w:t>
      </w:r>
    </w:p>
    <w:p w14:paraId="4021CCB8" w14:textId="77777777" w:rsidR="00F2519A" w:rsidRPr="00F2519A" w:rsidRDefault="00F2519A" w:rsidP="00324B1D">
      <w:pPr>
        <w:pStyle w:val="Default"/>
      </w:pPr>
    </w:p>
    <w:p w14:paraId="5E19E6CB" w14:textId="3246BEA4" w:rsidR="00324B1D" w:rsidRPr="00F2519A" w:rsidRDefault="00324B1D" w:rsidP="00F2519A">
      <w:pPr>
        <w:pStyle w:val="Default"/>
        <w:spacing w:after="164"/>
        <w:jc w:val="center"/>
      </w:pPr>
      <w:r w:rsidRPr="00F2519A">
        <w:rPr>
          <w:b/>
          <w:bCs/>
        </w:rPr>
        <w:t>§ 3</w:t>
      </w:r>
    </w:p>
    <w:p w14:paraId="22B7D9BB" w14:textId="2665E6B4" w:rsidR="00324B1D" w:rsidRPr="00F2519A" w:rsidRDefault="00324B1D" w:rsidP="00F2519A">
      <w:pPr>
        <w:pStyle w:val="Akapitzlist"/>
        <w:numPr>
          <w:ilvl w:val="0"/>
          <w:numId w:val="5"/>
        </w:numPr>
        <w:spacing w:after="164"/>
        <w:ind w:left="284" w:hanging="284"/>
        <w:jc w:val="both"/>
      </w:pPr>
      <w:r w:rsidRPr="00F2519A">
        <w:t xml:space="preserve">Przedmiotem konkursu jest samodzielne wykonanie i dostarczenie pracy plastycznej </w:t>
      </w:r>
      <w:r w:rsidR="00F2519A" w:rsidRPr="00F2519A">
        <w:br/>
      </w:r>
      <w:r w:rsidRPr="00F2519A">
        <w:t xml:space="preserve">w technice dowolnej. </w:t>
      </w:r>
    </w:p>
    <w:p w14:paraId="4C41CDDE" w14:textId="43DEDAFD" w:rsidR="00F2519A" w:rsidRDefault="00324B1D" w:rsidP="00F2519A">
      <w:pPr>
        <w:pStyle w:val="Default"/>
        <w:numPr>
          <w:ilvl w:val="0"/>
          <w:numId w:val="5"/>
        </w:numPr>
        <w:spacing w:after="164"/>
        <w:ind w:left="284" w:hanging="284"/>
        <w:jc w:val="both"/>
      </w:pPr>
      <w:r w:rsidRPr="00F2519A">
        <w:t xml:space="preserve">Adresatem konkursu są uczniowie szkół podstawowych klas 1-4 </w:t>
      </w:r>
      <w:r w:rsidR="00F2519A">
        <w:t xml:space="preserve">z terenu </w:t>
      </w:r>
      <w:r w:rsidRPr="00F2519A">
        <w:t>województwa</w:t>
      </w:r>
      <w:r w:rsidR="00F2519A">
        <w:t xml:space="preserve"> zachodniopomorskiego</w:t>
      </w:r>
      <w:r w:rsidR="0043059D">
        <w:t>.</w:t>
      </w:r>
    </w:p>
    <w:p w14:paraId="5783FCCB" w14:textId="56BC2CD4" w:rsidR="0043059D" w:rsidRDefault="0043059D" w:rsidP="00F2519A">
      <w:pPr>
        <w:pStyle w:val="Default"/>
        <w:numPr>
          <w:ilvl w:val="0"/>
          <w:numId w:val="5"/>
        </w:numPr>
        <w:spacing w:after="164"/>
        <w:ind w:left="284" w:hanging="284"/>
        <w:jc w:val="both"/>
      </w:pPr>
      <w:r>
        <w:t>Temat konkursu: „</w:t>
      </w:r>
      <w:r w:rsidR="00C12048">
        <w:t>Pokażę Wam jak zdrowo o siebie dbam</w:t>
      </w:r>
      <w:r w:rsidR="00E65335">
        <w:t>!</w:t>
      </w:r>
      <w:r>
        <w:t>”</w:t>
      </w:r>
      <w:r w:rsidR="005C015E">
        <w:t>.</w:t>
      </w:r>
    </w:p>
    <w:p w14:paraId="0FE7C26B" w14:textId="77777777" w:rsidR="0043059D" w:rsidRDefault="00324B1D" w:rsidP="00F2519A">
      <w:pPr>
        <w:pStyle w:val="Default"/>
        <w:numPr>
          <w:ilvl w:val="0"/>
          <w:numId w:val="5"/>
        </w:numPr>
        <w:ind w:left="284" w:hanging="284"/>
        <w:jc w:val="both"/>
      </w:pPr>
      <w:r w:rsidRPr="00F2519A">
        <w:t xml:space="preserve">Celem konkursu jest: </w:t>
      </w:r>
    </w:p>
    <w:p w14:paraId="5EED48BF" w14:textId="77777777" w:rsidR="00C12048" w:rsidRDefault="00C12048" w:rsidP="00C1204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34168">
        <w:rPr>
          <w:rFonts w:eastAsia="Calibri"/>
          <w:color w:val="000000"/>
          <w:lang w:eastAsia="en-US"/>
        </w:rPr>
        <w:t xml:space="preserve">promowanie zdrowego stylu życia, </w:t>
      </w:r>
    </w:p>
    <w:p w14:paraId="500CA4BF" w14:textId="77777777" w:rsidR="00C12048" w:rsidRPr="00F34168" w:rsidRDefault="00C12048" w:rsidP="00C1204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kształtowanie przekonań, postaw, zachowań i stylu życia wspierającego zdrowie,</w:t>
      </w:r>
    </w:p>
    <w:p w14:paraId="101919AB" w14:textId="77777777" w:rsidR="00C12048" w:rsidRPr="00F34168" w:rsidRDefault="00C12048" w:rsidP="00C1204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34168">
        <w:rPr>
          <w:rFonts w:eastAsia="Calibri"/>
          <w:color w:val="000000"/>
          <w:lang w:eastAsia="en-US"/>
        </w:rPr>
        <w:t>rozwijanie wyobraźni, wrażliwości artystycznej</w:t>
      </w:r>
      <w:r>
        <w:rPr>
          <w:rFonts w:eastAsia="Calibri"/>
          <w:color w:val="000000"/>
          <w:lang w:eastAsia="en-US"/>
        </w:rPr>
        <w:t>.</w:t>
      </w:r>
    </w:p>
    <w:p w14:paraId="558A24EC" w14:textId="77777777" w:rsidR="00486637" w:rsidRPr="00F2519A" w:rsidRDefault="00486637" w:rsidP="00F2519A">
      <w:pPr>
        <w:pStyle w:val="Default"/>
        <w:jc w:val="both"/>
      </w:pPr>
    </w:p>
    <w:p w14:paraId="72E6FB37" w14:textId="7E26F0B9" w:rsidR="00324B1D" w:rsidRDefault="00324B1D" w:rsidP="0043059D">
      <w:pPr>
        <w:pStyle w:val="Default"/>
        <w:jc w:val="center"/>
        <w:rPr>
          <w:b/>
          <w:bCs/>
        </w:rPr>
      </w:pPr>
      <w:r w:rsidRPr="00F2519A">
        <w:rPr>
          <w:b/>
          <w:bCs/>
        </w:rPr>
        <w:t>PRZEBIEG KONKURSU</w:t>
      </w:r>
    </w:p>
    <w:p w14:paraId="36EDD34E" w14:textId="77777777" w:rsidR="0043059D" w:rsidRPr="00F2519A" w:rsidRDefault="0043059D" w:rsidP="0043059D">
      <w:pPr>
        <w:pStyle w:val="Default"/>
        <w:jc w:val="center"/>
      </w:pPr>
    </w:p>
    <w:p w14:paraId="224062C5" w14:textId="5CD038F7" w:rsidR="00324B1D" w:rsidRDefault="00324B1D" w:rsidP="0043059D">
      <w:pPr>
        <w:pStyle w:val="Default"/>
        <w:jc w:val="center"/>
        <w:rPr>
          <w:b/>
          <w:bCs/>
        </w:rPr>
      </w:pPr>
      <w:r w:rsidRPr="00F2519A">
        <w:rPr>
          <w:b/>
          <w:bCs/>
        </w:rPr>
        <w:t>§ 4</w:t>
      </w:r>
    </w:p>
    <w:p w14:paraId="1B19E7BA" w14:textId="7B52D413" w:rsidR="00324B1D" w:rsidRPr="00F2519A" w:rsidRDefault="00324B1D" w:rsidP="00B245C3">
      <w:pPr>
        <w:pStyle w:val="Default"/>
        <w:numPr>
          <w:ilvl w:val="0"/>
          <w:numId w:val="10"/>
        </w:numPr>
        <w:spacing w:after="165"/>
        <w:ind w:left="284"/>
        <w:jc w:val="both"/>
      </w:pPr>
      <w:r w:rsidRPr="00F2519A">
        <w:t xml:space="preserve">Udział w konkursie jest dobrowolny i bezpłatny. </w:t>
      </w:r>
    </w:p>
    <w:p w14:paraId="4BDB7AF9" w14:textId="3667191F" w:rsidR="00324B1D" w:rsidRDefault="00324B1D" w:rsidP="00B245C3">
      <w:pPr>
        <w:pStyle w:val="Default"/>
        <w:numPr>
          <w:ilvl w:val="0"/>
          <w:numId w:val="10"/>
        </w:numPr>
        <w:ind w:left="284"/>
        <w:jc w:val="both"/>
      </w:pPr>
      <w:r w:rsidRPr="00F2519A">
        <w:t xml:space="preserve">Zgłoszeniem i warunkiem wzięcia udziału w konkursie jest dostarczenie przez uczestnika własnej pracy konkursowej wraz z załącznikami określonymi w pkt. 5., w terminie </w:t>
      </w:r>
      <w:r w:rsidR="00B245C3">
        <w:br/>
      </w:r>
      <w:r w:rsidRPr="00F2519A">
        <w:t xml:space="preserve">do </w:t>
      </w:r>
      <w:r w:rsidRPr="001D21AE">
        <w:rPr>
          <w:b/>
          <w:bCs/>
        </w:rPr>
        <w:t>30 pa</w:t>
      </w:r>
      <w:r w:rsidR="00F2519A" w:rsidRPr="001D21AE">
        <w:rPr>
          <w:b/>
          <w:bCs/>
        </w:rPr>
        <w:t>ź</w:t>
      </w:r>
      <w:r w:rsidRPr="001D21AE">
        <w:rPr>
          <w:b/>
          <w:bCs/>
        </w:rPr>
        <w:t>dziernika 2020 r.</w:t>
      </w:r>
      <w:r w:rsidRPr="00F2519A">
        <w:t xml:space="preserve"> </w:t>
      </w:r>
      <w:r w:rsidR="00F2519A">
        <w:t>na adres:</w:t>
      </w:r>
    </w:p>
    <w:p w14:paraId="38F5AE5B" w14:textId="77777777" w:rsidR="00F2519A" w:rsidRDefault="00F2519A" w:rsidP="00F2519A">
      <w:pPr>
        <w:pStyle w:val="Default"/>
        <w:jc w:val="both"/>
      </w:pPr>
    </w:p>
    <w:p w14:paraId="2801BC70" w14:textId="77777777" w:rsidR="00F2519A" w:rsidRDefault="00F2519A" w:rsidP="00F2519A">
      <w:pPr>
        <w:jc w:val="both"/>
        <w:rPr>
          <w:b/>
        </w:rPr>
      </w:pPr>
      <w:r w:rsidRPr="00F2519A">
        <w:rPr>
          <w:b/>
        </w:rPr>
        <w:t xml:space="preserve">Zachodniopomorski Urząd Wojewódzki, </w:t>
      </w:r>
    </w:p>
    <w:p w14:paraId="4BD253FD" w14:textId="5EECE787" w:rsidR="00F2519A" w:rsidRDefault="00F2519A" w:rsidP="00F2519A">
      <w:pPr>
        <w:jc w:val="both"/>
        <w:rPr>
          <w:b/>
        </w:rPr>
      </w:pPr>
      <w:r w:rsidRPr="00F2519A">
        <w:rPr>
          <w:b/>
        </w:rPr>
        <w:t>Wydział Zdrowia</w:t>
      </w:r>
      <w:r>
        <w:rPr>
          <w:b/>
        </w:rPr>
        <w:t xml:space="preserve"> </w:t>
      </w:r>
      <w:r w:rsidRPr="00F2519A">
        <w:rPr>
          <w:b/>
        </w:rPr>
        <w:t xml:space="preserve">i Polityki Społecznej </w:t>
      </w:r>
    </w:p>
    <w:p w14:paraId="6C242E19" w14:textId="68858C4A" w:rsidR="00F2519A" w:rsidRDefault="00F2519A" w:rsidP="00F2519A">
      <w:pPr>
        <w:jc w:val="both"/>
        <w:rPr>
          <w:b/>
        </w:rPr>
      </w:pPr>
      <w:r w:rsidRPr="00F2519A">
        <w:rPr>
          <w:b/>
        </w:rPr>
        <w:t>ul. Wały Chrobrego 4, 70-502 Szczecin</w:t>
      </w:r>
    </w:p>
    <w:p w14:paraId="6663D9E8" w14:textId="4954D0FA" w:rsidR="001D21AE" w:rsidRPr="001D21AE" w:rsidRDefault="001D21AE" w:rsidP="00F2519A">
      <w:pPr>
        <w:jc w:val="both"/>
        <w:rPr>
          <w:bCs/>
        </w:rPr>
      </w:pPr>
      <w:r>
        <w:rPr>
          <w:b/>
        </w:rPr>
        <w:t xml:space="preserve">z dopiskiem: </w:t>
      </w:r>
      <w:r w:rsidRPr="001D21AE">
        <w:rPr>
          <w:bCs/>
        </w:rPr>
        <w:t>„Konkurs plastyczny”</w:t>
      </w:r>
      <w:r>
        <w:rPr>
          <w:bCs/>
        </w:rPr>
        <w:t>.</w:t>
      </w:r>
    </w:p>
    <w:p w14:paraId="5A85F427" w14:textId="2C3B8C4F" w:rsidR="00F2519A" w:rsidRDefault="00F2519A" w:rsidP="00F2519A">
      <w:pPr>
        <w:pStyle w:val="Default"/>
        <w:jc w:val="both"/>
      </w:pPr>
    </w:p>
    <w:p w14:paraId="67E7BEF3" w14:textId="14ED351B" w:rsidR="00324B1D" w:rsidRPr="00F2519A" w:rsidRDefault="00324B1D" w:rsidP="00F2519A">
      <w:pPr>
        <w:pStyle w:val="Default"/>
        <w:spacing w:after="167"/>
        <w:jc w:val="both"/>
        <w:rPr>
          <w:color w:val="auto"/>
        </w:rPr>
      </w:pPr>
      <w:r w:rsidRPr="00F2519A">
        <w:rPr>
          <w:color w:val="auto"/>
        </w:rPr>
        <w:t xml:space="preserve">3. O przyjęciu pracy decyduje data wpływu wraz z kompletem załączników określonych w § 4 pkt 2 i 5. </w:t>
      </w:r>
    </w:p>
    <w:p w14:paraId="40955116" w14:textId="3F685FC6" w:rsidR="00324B1D" w:rsidRDefault="00324B1D" w:rsidP="00F2519A">
      <w:pPr>
        <w:pStyle w:val="Default"/>
        <w:spacing w:after="167"/>
        <w:jc w:val="both"/>
        <w:rPr>
          <w:color w:val="auto"/>
        </w:rPr>
      </w:pPr>
      <w:r w:rsidRPr="00F2519A">
        <w:rPr>
          <w:color w:val="auto"/>
        </w:rPr>
        <w:t xml:space="preserve">4. Każdy uczestnik może zgłosić do konkursu tylko jedną pracę. Praca konkursowa musi </w:t>
      </w:r>
      <w:r w:rsidR="0043059D">
        <w:rPr>
          <w:color w:val="auto"/>
        </w:rPr>
        <w:br/>
      </w:r>
      <w:r w:rsidRPr="00F2519A">
        <w:rPr>
          <w:color w:val="auto"/>
        </w:rPr>
        <w:t xml:space="preserve">w sposób oczywisty nawiązywać do problematyki </w:t>
      </w:r>
      <w:r w:rsidR="003528BD">
        <w:rPr>
          <w:color w:val="auto"/>
        </w:rPr>
        <w:t>zdrowego stylu życia i być wykonana specjalnie na ten konkurs</w:t>
      </w:r>
      <w:r w:rsidRPr="00F2519A">
        <w:rPr>
          <w:color w:val="auto"/>
        </w:rPr>
        <w:t xml:space="preserve">. </w:t>
      </w:r>
    </w:p>
    <w:p w14:paraId="268B12DD" w14:textId="6BE2DE3B" w:rsidR="0043059D" w:rsidRDefault="00324B1D" w:rsidP="00B245C3">
      <w:pPr>
        <w:pStyle w:val="Default"/>
        <w:jc w:val="both"/>
        <w:rPr>
          <w:color w:val="auto"/>
        </w:rPr>
      </w:pPr>
      <w:r w:rsidRPr="00F2519A">
        <w:rPr>
          <w:color w:val="auto"/>
        </w:rPr>
        <w:t>5. Uczestnik zobowiązany jest dołączyć do pracy konkursowej następujące dokumenty:</w:t>
      </w:r>
    </w:p>
    <w:p w14:paraId="34BA5C43" w14:textId="596AE9A6" w:rsidR="00324B1D" w:rsidRPr="00F2519A" w:rsidRDefault="00324B1D" w:rsidP="00B245C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F2519A">
        <w:rPr>
          <w:color w:val="auto"/>
        </w:rPr>
        <w:t>wypełniony formularz „Metryczk</w:t>
      </w:r>
      <w:r w:rsidR="001D21AE">
        <w:rPr>
          <w:color w:val="auto"/>
        </w:rPr>
        <w:t>a</w:t>
      </w:r>
      <w:r w:rsidRPr="00F2519A">
        <w:rPr>
          <w:color w:val="auto"/>
        </w:rPr>
        <w:t xml:space="preserve"> pracy” (załącznik nr 1), </w:t>
      </w:r>
    </w:p>
    <w:p w14:paraId="6C72410A" w14:textId="6070F494" w:rsidR="00324B1D" w:rsidRPr="00F2519A" w:rsidRDefault="00324B1D" w:rsidP="00B245C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F2519A">
        <w:rPr>
          <w:color w:val="auto"/>
        </w:rPr>
        <w:lastRenderedPageBreak/>
        <w:t xml:space="preserve">oświadczenie zgłoszenia do konkursu (załącznik nr 2), </w:t>
      </w:r>
    </w:p>
    <w:p w14:paraId="76362081" w14:textId="113825D3" w:rsidR="00324B1D" w:rsidRPr="00F2519A" w:rsidRDefault="00324B1D" w:rsidP="00B245C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F2519A">
        <w:rPr>
          <w:color w:val="auto"/>
        </w:rPr>
        <w:t>zgodę rodziców/opiekunów (załącznik nr 3),</w:t>
      </w:r>
    </w:p>
    <w:p w14:paraId="1589E914" w14:textId="31DCE8D7" w:rsidR="00324B1D" w:rsidRDefault="00324B1D" w:rsidP="00B245C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F2519A">
        <w:rPr>
          <w:color w:val="auto"/>
        </w:rPr>
        <w:t xml:space="preserve">zgodę na wykorzystywanie prac (załącznik nr 4). </w:t>
      </w:r>
    </w:p>
    <w:p w14:paraId="66BF739D" w14:textId="5CAD9A98" w:rsidR="00324B1D" w:rsidRPr="00F2519A" w:rsidRDefault="00324B1D" w:rsidP="00F2519A">
      <w:pPr>
        <w:pStyle w:val="Default"/>
        <w:jc w:val="both"/>
        <w:rPr>
          <w:color w:val="auto"/>
        </w:rPr>
      </w:pPr>
      <w:r w:rsidRPr="00F2519A">
        <w:rPr>
          <w:color w:val="auto"/>
        </w:rPr>
        <w:t xml:space="preserve">6. </w:t>
      </w:r>
      <w:r w:rsidR="00BF20FA">
        <w:t xml:space="preserve">Na odwrocie pracy należy czytelnie wpisać: imię i nazwisko uczestnika, klasę i nazwę szkoły. Prace niepodpisane </w:t>
      </w:r>
      <w:r w:rsidR="00BF20FA">
        <w:rPr>
          <w:color w:val="auto"/>
        </w:rPr>
        <w:t>oraz</w:t>
      </w:r>
      <w:r w:rsidRPr="00F2519A">
        <w:rPr>
          <w:color w:val="auto"/>
        </w:rPr>
        <w:t xml:space="preserve"> przysłane po terminie wskazanym w § 4 pkt 2, nie będą oceniane. </w:t>
      </w:r>
    </w:p>
    <w:p w14:paraId="59C33596" w14:textId="77777777" w:rsidR="00324B1D" w:rsidRPr="00F2519A" w:rsidRDefault="00324B1D" w:rsidP="00F2519A">
      <w:pPr>
        <w:pStyle w:val="Default"/>
        <w:jc w:val="both"/>
        <w:rPr>
          <w:color w:val="auto"/>
        </w:rPr>
      </w:pPr>
    </w:p>
    <w:p w14:paraId="30EB9662" w14:textId="72635D13" w:rsidR="00324B1D" w:rsidRPr="00F2519A" w:rsidRDefault="00324B1D" w:rsidP="0013228C">
      <w:pPr>
        <w:pStyle w:val="Default"/>
        <w:jc w:val="center"/>
        <w:rPr>
          <w:color w:val="auto"/>
        </w:rPr>
      </w:pPr>
      <w:r w:rsidRPr="00F2519A">
        <w:rPr>
          <w:b/>
          <w:bCs/>
          <w:color w:val="auto"/>
        </w:rPr>
        <w:t>§ 5</w:t>
      </w:r>
    </w:p>
    <w:p w14:paraId="58F4EDBD" w14:textId="4F851525" w:rsidR="00324B1D" w:rsidRPr="00F2519A" w:rsidRDefault="00324B1D" w:rsidP="00F2519A">
      <w:pPr>
        <w:pStyle w:val="Default"/>
        <w:spacing w:after="167"/>
        <w:jc w:val="both"/>
        <w:rPr>
          <w:color w:val="auto"/>
        </w:rPr>
      </w:pPr>
      <w:r w:rsidRPr="00F2519A">
        <w:rPr>
          <w:color w:val="auto"/>
        </w:rPr>
        <w:t xml:space="preserve">1. Nadesłane w terminie prace konkursowe zostaną ocenione przez </w:t>
      </w:r>
      <w:r w:rsidR="007C4325">
        <w:rPr>
          <w:color w:val="auto"/>
        </w:rPr>
        <w:t>k</w:t>
      </w:r>
      <w:r w:rsidRPr="00F2519A">
        <w:rPr>
          <w:color w:val="auto"/>
        </w:rPr>
        <w:t xml:space="preserve">omisję </w:t>
      </w:r>
      <w:r w:rsidR="007C4325">
        <w:rPr>
          <w:color w:val="auto"/>
        </w:rPr>
        <w:t>k</w:t>
      </w:r>
      <w:r w:rsidRPr="00F2519A">
        <w:rPr>
          <w:color w:val="auto"/>
        </w:rPr>
        <w:t xml:space="preserve">onkursową. </w:t>
      </w:r>
    </w:p>
    <w:p w14:paraId="41708251" w14:textId="7D12AF77" w:rsidR="0013228C" w:rsidRDefault="00324B1D" w:rsidP="00486637">
      <w:pPr>
        <w:pStyle w:val="Default"/>
        <w:spacing w:after="240"/>
        <w:jc w:val="both"/>
      </w:pPr>
      <w:r w:rsidRPr="00F2519A">
        <w:rPr>
          <w:color w:val="auto"/>
        </w:rPr>
        <w:t xml:space="preserve">2. </w:t>
      </w:r>
      <w:r w:rsidR="002D49DC" w:rsidRPr="00F2519A">
        <w:t xml:space="preserve">Rozstrzygnięcie konkursu nastąpi </w:t>
      </w:r>
      <w:r w:rsidR="00486637">
        <w:t xml:space="preserve">do </w:t>
      </w:r>
      <w:r w:rsidR="002D49DC" w:rsidRPr="00F2519A">
        <w:t>20 listopada 2020 r. a odbiór nagród w terminie ustalonym przez organizatora.</w:t>
      </w:r>
    </w:p>
    <w:p w14:paraId="7CAE87A8" w14:textId="77777777" w:rsidR="0013228C" w:rsidRDefault="0013228C" w:rsidP="00486637">
      <w:pPr>
        <w:pStyle w:val="Default"/>
        <w:spacing w:after="240"/>
        <w:jc w:val="both"/>
      </w:pPr>
      <w:r>
        <w:t xml:space="preserve">3. </w:t>
      </w:r>
      <w:r w:rsidR="002D49DC" w:rsidRPr="00F2519A">
        <w:t>W konkursie przewidziane są nagrody rzeczowe dla trzech uczestników oraz wyróżnienia, które zostaną przyznane według potrzeb i uznania komisji konkursowej.</w:t>
      </w:r>
    </w:p>
    <w:p w14:paraId="23E80AE8" w14:textId="195EF630" w:rsidR="00CD3A6D" w:rsidRDefault="0013228C" w:rsidP="000A5FDE">
      <w:pPr>
        <w:pStyle w:val="Default"/>
        <w:jc w:val="both"/>
      </w:pPr>
      <w:r>
        <w:t xml:space="preserve">4. </w:t>
      </w:r>
      <w:r w:rsidR="00CD3A6D" w:rsidRPr="00F2519A">
        <w:t xml:space="preserve">Informacje dotyczące konkursu oraz lista laureatów zostaną umieszczone na stronie internetowej </w:t>
      </w:r>
      <w:hyperlink r:id="rId5" w:history="1">
        <w:r w:rsidR="00CD3A6D" w:rsidRPr="00F2519A">
          <w:t>www.szczecin.uw.gov.pl</w:t>
        </w:r>
      </w:hyperlink>
      <w:r w:rsidR="00CD3A6D" w:rsidRPr="00F2519A">
        <w:t xml:space="preserve"> w zakładce Zdrowie.</w:t>
      </w:r>
    </w:p>
    <w:p w14:paraId="6B1742B0" w14:textId="77777777" w:rsidR="0013228C" w:rsidRPr="00F2519A" w:rsidRDefault="0013228C" w:rsidP="000A5FDE">
      <w:pPr>
        <w:pStyle w:val="Default"/>
        <w:jc w:val="both"/>
      </w:pPr>
    </w:p>
    <w:p w14:paraId="2FBAE1C6" w14:textId="245BC629" w:rsidR="00324B1D" w:rsidRDefault="00324B1D" w:rsidP="000A5FDE">
      <w:pPr>
        <w:pStyle w:val="Default"/>
        <w:jc w:val="center"/>
        <w:rPr>
          <w:b/>
          <w:bCs/>
          <w:color w:val="auto"/>
        </w:rPr>
      </w:pPr>
      <w:r w:rsidRPr="00F2519A">
        <w:rPr>
          <w:b/>
          <w:bCs/>
          <w:color w:val="auto"/>
        </w:rPr>
        <w:t>§ 6</w:t>
      </w:r>
    </w:p>
    <w:p w14:paraId="2F74397B" w14:textId="36E31614" w:rsidR="00324B1D" w:rsidRPr="00F2519A" w:rsidRDefault="00BF20FA" w:rsidP="00486637">
      <w:pPr>
        <w:pStyle w:val="Default"/>
        <w:spacing w:before="240" w:after="167"/>
        <w:jc w:val="both"/>
        <w:rPr>
          <w:color w:val="auto"/>
        </w:rPr>
      </w:pPr>
      <w:r>
        <w:rPr>
          <w:color w:val="auto"/>
        </w:rPr>
        <w:t>1.</w:t>
      </w:r>
      <w:r w:rsidR="00324B1D" w:rsidRPr="00F2519A">
        <w:rPr>
          <w:color w:val="auto"/>
        </w:rPr>
        <w:t xml:space="preserve">Organizator zastrzega sobie prawo </w:t>
      </w:r>
      <w:r w:rsidR="00BD5BB5" w:rsidRPr="00F2519A">
        <w:rPr>
          <w:color w:val="auto"/>
        </w:rPr>
        <w:t>do zatrzymania</w:t>
      </w:r>
      <w:r w:rsidR="00324B1D" w:rsidRPr="00F2519A">
        <w:rPr>
          <w:color w:val="auto"/>
        </w:rPr>
        <w:t xml:space="preserve"> nadesłanych prac konkursowych </w:t>
      </w:r>
      <w:r w:rsidR="00BD5BB5" w:rsidRPr="00F2519A">
        <w:rPr>
          <w:color w:val="auto"/>
        </w:rPr>
        <w:t>oraz ich pu</w:t>
      </w:r>
      <w:r>
        <w:rPr>
          <w:color w:val="auto"/>
        </w:rPr>
        <w:t>b</w:t>
      </w:r>
      <w:r w:rsidR="00BD5BB5" w:rsidRPr="00F2519A">
        <w:rPr>
          <w:color w:val="auto"/>
        </w:rPr>
        <w:t xml:space="preserve">licznego i nieodpłatnego wykorzystania </w:t>
      </w:r>
      <w:r w:rsidR="00324B1D" w:rsidRPr="00F2519A">
        <w:rPr>
          <w:color w:val="auto"/>
        </w:rPr>
        <w:t xml:space="preserve">– we fragmentach lub w całości. </w:t>
      </w:r>
    </w:p>
    <w:p w14:paraId="7C39D362" w14:textId="717E3E31" w:rsidR="00CD3A6D" w:rsidRPr="00F2519A" w:rsidRDefault="00BF20FA" w:rsidP="00486637">
      <w:pPr>
        <w:spacing w:before="240" w:after="80" w:line="276" w:lineRule="auto"/>
        <w:jc w:val="both"/>
        <w:rPr>
          <w:bCs/>
        </w:rPr>
      </w:pPr>
      <w:r>
        <w:rPr>
          <w:bCs/>
        </w:rPr>
        <w:t xml:space="preserve">2. </w:t>
      </w:r>
      <w:r w:rsidR="00CD3A6D" w:rsidRPr="00F2519A">
        <w:rPr>
          <w:bCs/>
        </w:rPr>
        <w:t>Organizator nie odpowiada za uszkodzenia powstałe podczas doręczania prac zgłaszanych na konkurs.</w:t>
      </w:r>
    </w:p>
    <w:p w14:paraId="60EDF571" w14:textId="54B1E3A6" w:rsidR="00CD3A6D" w:rsidRDefault="00BF20FA" w:rsidP="00486637">
      <w:pPr>
        <w:spacing w:before="240"/>
        <w:jc w:val="both"/>
      </w:pPr>
      <w:r>
        <w:t>3.</w:t>
      </w:r>
      <w:r w:rsidR="00CD3A6D" w:rsidRPr="00F2519A">
        <w:t xml:space="preserve">Osobą upoważnioną ze strony organizatora do kontaktów z uczestnikami jest </w:t>
      </w:r>
      <w:r w:rsidR="00CD3A6D" w:rsidRPr="00F2519A">
        <w:br/>
        <w:t xml:space="preserve">p. Anna Lepak tel: 91 430 33 46, e:mail: </w:t>
      </w:r>
      <w:hyperlink r:id="rId6" w:history="1">
        <w:r w:rsidR="000A5FDE" w:rsidRPr="00FC3254">
          <w:rPr>
            <w:rStyle w:val="Hipercze"/>
          </w:rPr>
          <w:t>alepak@szczecin.uw.gov.pl</w:t>
        </w:r>
      </w:hyperlink>
      <w:r w:rsidR="00257A15">
        <w:t xml:space="preserve"> lub </w:t>
      </w:r>
      <w:hyperlink r:id="rId7" w:history="1">
        <w:r w:rsidR="00257A15" w:rsidRPr="00FC3254">
          <w:rPr>
            <w:rStyle w:val="Hipercze"/>
          </w:rPr>
          <w:t>zps@szczecin.uw.gov.pl</w:t>
        </w:r>
      </w:hyperlink>
      <w:r w:rsidR="000A5FDE">
        <w:t xml:space="preserve">. </w:t>
      </w:r>
    </w:p>
    <w:p w14:paraId="2D48201C" w14:textId="548A91A5" w:rsidR="00324B1D" w:rsidRPr="00F2519A" w:rsidRDefault="00BF20FA" w:rsidP="00486637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 xml:space="preserve">4. </w:t>
      </w:r>
      <w:r w:rsidR="00324B1D" w:rsidRPr="00F2519A">
        <w:rPr>
          <w:color w:val="auto"/>
        </w:rPr>
        <w:t xml:space="preserve">Dane osobowe uczestników konkursu podlegają ochronie zgodnie z ustawą z dnia 10 maja 2018 r. o ochronie danych osobowych (Dz. U. z 2019 r., poz. 1781), Rozporządzeniem Parlamentu Europejskiego i Rady (UE) 2016/679 z dnia 27 kwietnia 2016 r. w sprawie ochrony osób fizycznych w związku z przetwarzaniem danych osobowych i w sprawie swobodnego przepływu takich danych oraz uchylenia dyrektywy 95/46/WE (określane jako „RODO”). </w:t>
      </w:r>
    </w:p>
    <w:p w14:paraId="4304984E" w14:textId="77777777" w:rsidR="00324B1D" w:rsidRPr="00F2519A" w:rsidRDefault="00324B1D" w:rsidP="000A5FDE">
      <w:pPr>
        <w:pStyle w:val="Default"/>
        <w:jc w:val="both"/>
        <w:rPr>
          <w:color w:val="auto"/>
        </w:rPr>
      </w:pPr>
    </w:p>
    <w:p w14:paraId="2253C2C7" w14:textId="010EC984" w:rsidR="00324B1D" w:rsidRDefault="00324B1D" w:rsidP="000A5FDE">
      <w:pPr>
        <w:pStyle w:val="Default"/>
        <w:jc w:val="center"/>
        <w:rPr>
          <w:b/>
          <w:bCs/>
          <w:color w:val="auto"/>
        </w:rPr>
      </w:pPr>
      <w:r w:rsidRPr="00F2519A">
        <w:rPr>
          <w:b/>
          <w:bCs/>
          <w:color w:val="auto"/>
        </w:rPr>
        <w:t>POSTANOWIENIA KOŃCOWE</w:t>
      </w:r>
    </w:p>
    <w:p w14:paraId="2F557BDC" w14:textId="77777777" w:rsidR="00486637" w:rsidRDefault="00486637" w:rsidP="00BF20FA">
      <w:pPr>
        <w:pStyle w:val="Default"/>
        <w:jc w:val="center"/>
        <w:rPr>
          <w:b/>
          <w:bCs/>
          <w:color w:val="auto"/>
        </w:rPr>
      </w:pPr>
    </w:p>
    <w:p w14:paraId="026408FD" w14:textId="6629FCC5" w:rsidR="00324B1D" w:rsidRPr="00F2519A" w:rsidRDefault="00324B1D" w:rsidP="00BF20FA">
      <w:pPr>
        <w:pStyle w:val="Default"/>
        <w:jc w:val="center"/>
        <w:rPr>
          <w:color w:val="auto"/>
        </w:rPr>
      </w:pPr>
      <w:r w:rsidRPr="00F2519A">
        <w:rPr>
          <w:b/>
          <w:bCs/>
          <w:color w:val="auto"/>
        </w:rPr>
        <w:t>§ 7</w:t>
      </w:r>
    </w:p>
    <w:p w14:paraId="52B98A55" w14:textId="77777777" w:rsidR="00324B1D" w:rsidRPr="00F2519A" w:rsidRDefault="00324B1D" w:rsidP="00F2519A">
      <w:pPr>
        <w:pStyle w:val="Default"/>
        <w:spacing w:after="167"/>
        <w:jc w:val="both"/>
        <w:rPr>
          <w:color w:val="auto"/>
        </w:rPr>
      </w:pPr>
      <w:r w:rsidRPr="00F2519A">
        <w:rPr>
          <w:color w:val="auto"/>
        </w:rPr>
        <w:t xml:space="preserve">1. W sprawach nieuregulowanych niniejszym Regulaminem decyduje Organizator Konkursu. </w:t>
      </w:r>
    </w:p>
    <w:p w14:paraId="32FCB01B" w14:textId="0A1869BC" w:rsidR="00324B1D" w:rsidRPr="00F2519A" w:rsidRDefault="00324B1D" w:rsidP="00F2519A">
      <w:pPr>
        <w:pStyle w:val="Default"/>
        <w:spacing w:after="167"/>
        <w:jc w:val="both"/>
        <w:rPr>
          <w:color w:val="auto"/>
        </w:rPr>
      </w:pPr>
      <w:r w:rsidRPr="00F2519A">
        <w:rPr>
          <w:color w:val="auto"/>
        </w:rPr>
        <w:t>2. Organizatorowi przysługuje prawo do wprowadzania zmian w niniejszym Regulaminie. Wszelkie zmiany stają się obowiązujące po opublikowaniu ich na stronie internetowej Organizatora: www.</w:t>
      </w:r>
      <w:r w:rsidR="00BD5BB5" w:rsidRPr="00F2519A">
        <w:rPr>
          <w:color w:val="auto"/>
        </w:rPr>
        <w:t>szczecin</w:t>
      </w:r>
      <w:r w:rsidRPr="00F2519A">
        <w:rPr>
          <w:color w:val="auto"/>
        </w:rPr>
        <w:t xml:space="preserve">.uw.gov.pl. </w:t>
      </w:r>
    </w:p>
    <w:p w14:paraId="55BA5436" w14:textId="3F881530" w:rsidR="00324B1D" w:rsidRPr="00F2519A" w:rsidRDefault="00324B1D" w:rsidP="00F2519A">
      <w:pPr>
        <w:pStyle w:val="Default"/>
        <w:jc w:val="both"/>
        <w:rPr>
          <w:color w:val="auto"/>
        </w:rPr>
      </w:pPr>
      <w:r w:rsidRPr="00F2519A">
        <w:rPr>
          <w:color w:val="auto"/>
        </w:rPr>
        <w:t xml:space="preserve">3. Nadesłanie prac stanowi akceptację niniejszego Regulaminu.  </w:t>
      </w:r>
    </w:p>
    <w:sectPr w:rsidR="00324B1D" w:rsidRPr="00F2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DC6"/>
    <w:multiLevelType w:val="hybridMultilevel"/>
    <w:tmpl w:val="4770F5EC"/>
    <w:lvl w:ilvl="0" w:tplc="047EC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489"/>
    <w:multiLevelType w:val="hybridMultilevel"/>
    <w:tmpl w:val="792C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45A5"/>
    <w:multiLevelType w:val="hybridMultilevel"/>
    <w:tmpl w:val="47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BCE"/>
    <w:multiLevelType w:val="hybridMultilevel"/>
    <w:tmpl w:val="4FFE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5C04"/>
    <w:multiLevelType w:val="hybridMultilevel"/>
    <w:tmpl w:val="19C0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142C"/>
    <w:multiLevelType w:val="hybridMultilevel"/>
    <w:tmpl w:val="260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5A8B"/>
    <w:multiLevelType w:val="hybridMultilevel"/>
    <w:tmpl w:val="EE220E06"/>
    <w:lvl w:ilvl="0" w:tplc="4824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5BD6"/>
    <w:multiLevelType w:val="hybridMultilevel"/>
    <w:tmpl w:val="030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1E67"/>
    <w:multiLevelType w:val="hybridMultilevel"/>
    <w:tmpl w:val="4EAC9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27E1D"/>
    <w:multiLevelType w:val="hybridMultilevel"/>
    <w:tmpl w:val="FF6C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1D"/>
    <w:rsid w:val="000A5FDE"/>
    <w:rsid w:val="000B5BB4"/>
    <w:rsid w:val="00116D95"/>
    <w:rsid w:val="0013228C"/>
    <w:rsid w:val="001D21AE"/>
    <w:rsid w:val="00257A15"/>
    <w:rsid w:val="002D49DC"/>
    <w:rsid w:val="002E1C79"/>
    <w:rsid w:val="00324B1D"/>
    <w:rsid w:val="003528BD"/>
    <w:rsid w:val="0043059D"/>
    <w:rsid w:val="00486637"/>
    <w:rsid w:val="005C015E"/>
    <w:rsid w:val="00697C79"/>
    <w:rsid w:val="007C4325"/>
    <w:rsid w:val="00B245C3"/>
    <w:rsid w:val="00BD5BB5"/>
    <w:rsid w:val="00BF20FA"/>
    <w:rsid w:val="00C12048"/>
    <w:rsid w:val="00C250D4"/>
    <w:rsid w:val="00CD3A6D"/>
    <w:rsid w:val="00D9759A"/>
    <w:rsid w:val="00E5457D"/>
    <w:rsid w:val="00E65335"/>
    <w:rsid w:val="00F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C8EB"/>
  <w15:chartTrackingRefBased/>
  <w15:docId w15:val="{9D18D9F4-52C9-4F95-8E0D-0835B34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0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s@szczeci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pak@szczecin.uw.gov.pl" TargetMode="External"/><Relationship Id="rId5" Type="http://schemas.openxmlformats.org/officeDocument/2006/relationships/hyperlink" Target="http://www.szczecin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Sirko</dc:creator>
  <cp:keywords/>
  <dc:description/>
  <cp:lastModifiedBy>Regina Sirko</cp:lastModifiedBy>
  <cp:revision>11</cp:revision>
  <cp:lastPrinted>2020-09-29T08:18:00Z</cp:lastPrinted>
  <dcterms:created xsi:type="dcterms:W3CDTF">2020-09-15T11:34:00Z</dcterms:created>
  <dcterms:modified xsi:type="dcterms:W3CDTF">2020-09-29T08:19:00Z</dcterms:modified>
</cp:coreProperties>
</file>