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0D" w:rsidRDefault="00BF480D" w:rsidP="00BF480D">
      <w:bookmarkStart w:id="0" w:name="_GoBack"/>
      <w:bookmarkEnd w:id="0"/>
      <w:r w:rsidRPr="0041263C">
        <w:t>Uczniowie zakwalifikowani</w:t>
      </w:r>
      <w:r>
        <w:t xml:space="preserve"> </w:t>
      </w:r>
      <w:r w:rsidRPr="0041263C">
        <w:t xml:space="preserve">do II etapu konkursu  „15 lat Polski w Unii Europejskiej”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262"/>
        <w:gridCol w:w="1270"/>
      </w:tblGrid>
      <w:tr w:rsidR="00BF480D" w:rsidTr="00812962">
        <w:tc>
          <w:tcPr>
            <w:tcW w:w="562" w:type="dxa"/>
          </w:tcPr>
          <w:p w:rsidR="00BF480D" w:rsidRDefault="00BF480D" w:rsidP="00812962">
            <w:proofErr w:type="spellStart"/>
            <w:r>
              <w:t>lp</w:t>
            </w:r>
            <w:proofErr w:type="spellEnd"/>
          </w:p>
        </w:tc>
        <w:tc>
          <w:tcPr>
            <w:tcW w:w="3968" w:type="dxa"/>
          </w:tcPr>
          <w:p w:rsidR="00BF480D" w:rsidRDefault="00BF480D" w:rsidP="00812962">
            <w:r>
              <w:t>Imię i nazwisko</w:t>
            </w:r>
          </w:p>
        </w:tc>
        <w:tc>
          <w:tcPr>
            <w:tcW w:w="3262" w:type="dxa"/>
          </w:tcPr>
          <w:p w:rsidR="00BF480D" w:rsidRDefault="00BF480D" w:rsidP="00812962">
            <w:r>
              <w:t>szkoła</w:t>
            </w:r>
          </w:p>
        </w:tc>
        <w:tc>
          <w:tcPr>
            <w:tcW w:w="1270" w:type="dxa"/>
          </w:tcPr>
          <w:p w:rsidR="00BF480D" w:rsidRDefault="00BF480D" w:rsidP="00812962">
            <w:r>
              <w:t>Liczba punktów uzyskanych  podczas etapu szkolnego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Michalina    Adamowicz              </w:t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 xml:space="preserve">XI Liceum Ogólnokształcące </w:t>
            </w:r>
            <w:r>
              <w:br/>
            </w:r>
            <w:r w:rsidRPr="0041263C">
              <w:t xml:space="preserve">z Oddziałami Dwujęzycznymi </w:t>
            </w:r>
            <w:r>
              <w:br/>
            </w:r>
            <w:r w:rsidRPr="0041263C">
              <w:t>w Szczecinie</w:t>
            </w:r>
            <w:r w:rsidRPr="0041263C">
              <w:tab/>
            </w:r>
          </w:p>
        </w:tc>
        <w:tc>
          <w:tcPr>
            <w:tcW w:w="1270" w:type="dxa"/>
          </w:tcPr>
          <w:p w:rsidR="00BF480D" w:rsidRDefault="00BF480D" w:rsidP="00812962">
            <w:r>
              <w:t>43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>Aleksandra</w:t>
            </w:r>
            <w:r w:rsidRPr="0041263C">
              <w:tab/>
            </w:r>
            <w:proofErr w:type="spellStart"/>
            <w:r w:rsidRPr="0041263C">
              <w:t>Maksajda</w:t>
            </w:r>
            <w:proofErr w:type="spellEnd"/>
          </w:p>
        </w:tc>
        <w:tc>
          <w:tcPr>
            <w:tcW w:w="3262" w:type="dxa"/>
          </w:tcPr>
          <w:p w:rsidR="00BF480D" w:rsidRDefault="00BF480D" w:rsidP="00812962">
            <w:r>
              <w:t>Jw.</w:t>
            </w:r>
          </w:p>
        </w:tc>
        <w:tc>
          <w:tcPr>
            <w:tcW w:w="1270" w:type="dxa"/>
          </w:tcPr>
          <w:p w:rsidR="00BF480D" w:rsidRDefault="00BF480D" w:rsidP="00812962">
            <w:r>
              <w:t>43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3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>Kamil</w:t>
            </w:r>
            <w:r w:rsidRPr="0041263C">
              <w:tab/>
            </w:r>
            <w:proofErr w:type="spellStart"/>
            <w:r w:rsidRPr="0041263C">
              <w:t>Arciuch</w:t>
            </w:r>
            <w:proofErr w:type="spellEnd"/>
            <w:r w:rsidRPr="0041263C">
              <w:tab/>
              <w:t xml:space="preserve">                             </w:t>
            </w:r>
          </w:p>
        </w:tc>
        <w:tc>
          <w:tcPr>
            <w:tcW w:w="3262" w:type="dxa"/>
          </w:tcPr>
          <w:p w:rsidR="00BF480D" w:rsidRDefault="00BF480D" w:rsidP="00812962">
            <w:proofErr w:type="spellStart"/>
            <w:r>
              <w:t>jw</w:t>
            </w:r>
            <w:proofErr w:type="spellEnd"/>
          </w:p>
        </w:tc>
        <w:tc>
          <w:tcPr>
            <w:tcW w:w="1270" w:type="dxa"/>
          </w:tcPr>
          <w:p w:rsidR="00BF480D" w:rsidRDefault="00BF480D" w:rsidP="00812962">
            <w:r>
              <w:t>42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4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>Zuzanna</w:t>
            </w:r>
            <w:r w:rsidRPr="0041263C">
              <w:tab/>
              <w:t>Adamowicz</w:t>
            </w:r>
          </w:p>
        </w:tc>
        <w:tc>
          <w:tcPr>
            <w:tcW w:w="3262" w:type="dxa"/>
          </w:tcPr>
          <w:p w:rsidR="00BF480D" w:rsidRDefault="00BF480D" w:rsidP="00812962">
            <w:proofErr w:type="spellStart"/>
            <w:r>
              <w:t>jw</w:t>
            </w:r>
            <w:proofErr w:type="spellEnd"/>
          </w:p>
        </w:tc>
        <w:tc>
          <w:tcPr>
            <w:tcW w:w="1270" w:type="dxa"/>
          </w:tcPr>
          <w:p w:rsidR="00BF480D" w:rsidRDefault="00BF480D" w:rsidP="00812962">
            <w:r>
              <w:t>41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5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>Mikołaj</w:t>
            </w:r>
            <w:r w:rsidRPr="0041263C">
              <w:tab/>
              <w:t>Szlagowski</w:t>
            </w:r>
          </w:p>
        </w:tc>
        <w:tc>
          <w:tcPr>
            <w:tcW w:w="3262" w:type="dxa"/>
          </w:tcPr>
          <w:p w:rsidR="00BF480D" w:rsidRDefault="00BF480D" w:rsidP="00812962">
            <w:proofErr w:type="spellStart"/>
            <w:r>
              <w:t>jw</w:t>
            </w:r>
            <w:proofErr w:type="spellEnd"/>
          </w:p>
        </w:tc>
        <w:tc>
          <w:tcPr>
            <w:tcW w:w="1270" w:type="dxa"/>
          </w:tcPr>
          <w:p w:rsidR="00BF480D" w:rsidRDefault="00BF480D" w:rsidP="00812962">
            <w:r>
              <w:t>41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6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Krzysztof Zięba                               </w:t>
            </w:r>
          </w:p>
        </w:tc>
        <w:tc>
          <w:tcPr>
            <w:tcW w:w="3262" w:type="dxa"/>
          </w:tcPr>
          <w:p w:rsidR="00BF480D" w:rsidRDefault="00BF480D" w:rsidP="00812962">
            <w:proofErr w:type="spellStart"/>
            <w:r>
              <w:t>jw</w:t>
            </w:r>
            <w:proofErr w:type="spellEnd"/>
          </w:p>
        </w:tc>
        <w:tc>
          <w:tcPr>
            <w:tcW w:w="1270" w:type="dxa"/>
          </w:tcPr>
          <w:p w:rsidR="00BF480D" w:rsidRDefault="00BF480D" w:rsidP="00812962">
            <w:r>
              <w:t>40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7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Robert Kędziora  </w:t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>IV Liceum Ogólnokształcące</w:t>
            </w:r>
            <w:r>
              <w:t xml:space="preserve"> im. B. Prusa </w:t>
            </w:r>
            <w:r w:rsidRPr="0041263C">
              <w:t>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35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8</w:t>
            </w:r>
          </w:p>
        </w:tc>
        <w:tc>
          <w:tcPr>
            <w:tcW w:w="3968" w:type="dxa"/>
          </w:tcPr>
          <w:p w:rsidR="00BF480D" w:rsidRDefault="00BF480D" w:rsidP="00812962">
            <w:r w:rsidRPr="00495084">
              <w:t xml:space="preserve">Paweł </w:t>
            </w:r>
            <w:r w:rsidRPr="0041263C">
              <w:t>Stefaniak</w:t>
            </w:r>
            <w:r w:rsidRPr="0041263C">
              <w:tab/>
            </w:r>
            <w:r w:rsidRPr="0041263C">
              <w:tab/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>I Liceum Ogólnokształcące im. Adama Mickiewicza w Stargardzie</w:t>
            </w:r>
          </w:p>
        </w:tc>
        <w:tc>
          <w:tcPr>
            <w:tcW w:w="1270" w:type="dxa"/>
          </w:tcPr>
          <w:p w:rsidR="00BF480D" w:rsidRDefault="00BF480D" w:rsidP="00812962">
            <w:r>
              <w:t>34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9</w:t>
            </w:r>
          </w:p>
        </w:tc>
        <w:tc>
          <w:tcPr>
            <w:tcW w:w="3968" w:type="dxa"/>
          </w:tcPr>
          <w:p w:rsidR="00BF480D" w:rsidRDefault="00BF480D" w:rsidP="00812962">
            <w:r>
              <w:t>Jakub Snop</w:t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 xml:space="preserve">V Liceum Ogólnokształcące </w:t>
            </w:r>
            <w:r>
              <w:br/>
            </w:r>
            <w:r w:rsidRPr="0041263C">
              <w:t>z Oddziałami Dwujęzycznymi im. Adama Asnyka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33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10</w:t>
            </w:r>
          </w:p>
        </w:tc>
        <w:tc>
          <w:tcPr>
            <w:tcW w:w="3968" w:type="dxa"/>
          </w:tcPr>
          <w:p w:rsidR="00BF480D" w:rsidRDefault="00BF480D" w:rsidP="00812962">
            <w:r w:rsidRPr="00E2170F">
              <w:t xml:space="preserve">Matylda </w:t>
            </w:r>
            <w:proofErr w:type="spellStart"/>
            <w:r w:rsidRPr="00E2170F">
              <w:t>Gmińska</w:t>
            </w:r>
            <w:proofErr w:type="spellEnd"/>
            <w:r w:rsidRPr="00E2170F">
              <w:t xml:space="preserve">   </w:t>
            </w:r>
          </w:p>
        </w:tc>
        <w:tc>
          <w:tcPr>
            <w:tcW w:w="3262" w:type="dxa"/>
          </w:tcPr>
          <w:p w:rsidR="00BF480D" w:rsidRPr="0041263C" w:rsidRDefault="00BF480D" w:rsidP="00812962">
            <w:r w:rsidRPr="00E2170F">
              <w:t>I LO w Szczecinie</w:t>
            </w:r>
            <w:r>
              <w:t xml:space="preserve"> im. Marii Skłodowskiej-Curie</w:t>
            </w:r>
          </w:p>
        </w:tc>
        <w:tc>
          <w:tcPr>
            <w:tcW w:w="1270" w:type="dxa"/>
          </w:tcPr>
          <w:p w:rsidR="00BF480D" w:rsidRDefault="00BF480D" w:rsidP="00812962">
            <w:r>
              <w:t>32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11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Szymon Żukowski  </w:t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>IX Liceum Ogólnokształcące im. Bohaterów Monte Cassino</w:t>
            </w:r>
            <w:r>
              <w:t xml:space="preserve"> </w:t>
            </w:r>
            <w:r>
              <w:br/>
              <w:t>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31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12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Hubert Włodarczyk  </w:t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 xml:space="preserve">XVI Liceum Ogólnokształcące </w:t>
            </w:r>
            <w:r>
              <w:br/>
            </w:r>
            <w:r w:rsidRPr="0041263C">
              <w:t>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31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13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Magiera </w:t>
            </w:r>
            <w:r w:rsidRPr="0041263C">
              <w:tab/>
            </w:r>
            <w:r w:rsidRPr="0041263C">
              <w:tab/>
              <w:t>Bartosz</w:t>
            </w:r>
          </w:p>
        </w:tc>
        <w:tc>
          <w:tcPr>
            <w:tcW w:w="3262" w:type="dxa"/>
          </w:tcPr>
          <w:p w:rsidR="00BF480D" w:rsidRDefault="00BF480D" w:rsidP="00812962">
            <w:r w:rsidRPr="0041263C">
              <w:t>I Liceum Ogólnokształcące im. Adama Mickiewicza w Stargardzie</w:t>
            </w:r>
          </w:p>
        </w:tc>
        <w:tc>
          <w:tcPr>
            <w:tcW w:w="1270" w:type="dxa"/>
          </w:tcPr>
          <w:p w:rsidR="00BF480D" w:rsidRDefault="00BF480D" w:rsidP="00812962">
            <w:r>
              <w:t>31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14</w:t>
            </w:r>
          </w:p>
        </w:tc>
        <w:tc>
          <w:tcPr>
            <w:tcW w:w="3968" w:type="dxa"/>
          </w:tcPr>
          <w:p w:rsidR="00BF480D" w:rsidRDefault="00BF480D" w:rsidP="00812962">
            <w:r w:rsidRPr="0041263C">
              <w:t xml:space="preserve">Katarzyna </w:t>
            </w:r>
            <w:proofErr w:type="spellStart"/>
            <w:r w:rsidRPr="0041263C">
              <w:t>Ilczyszyn</w:t>
            </w:r>
            <w:proofErr w:type="spellEnd"/>
            <w:r w:rsidRPr="0041263C">
              <w:t xml:space="preserve">    </w:t>
            </w:r>
          </w:p>
        </w:tc>
        <w:tc>
          <w:tcPr>
            <w:tcW w:w="3262" w:type="dxa"/>
          </w:tcPr>
          <w:p w:rsidR="00BF480D" w:rsidRDefault="00BF480D" w:rsidP="00812962">
            <w:r w:rsidRPr="00813FFE">
              <w:t>I LO w Szczecinie im. Marii Skłodowskiej-Curie</w:t>
            </w:r>
          </w:p>
        </w:tc>
        <w:tc>
          <w:tcPr>
            <w:tcW w:w="1270" w:type="dxa"/>
          </w:tcPr>
          <w:p w:rsidR="00BF480D" w:rsidRDefault="00BF480D" w:rsidP="00812962">
            <w:r>
              <w:t>28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15</w:t>
            </w:r>
          </w:p>
        </w:tc>
        <w:tc>
          <w:tcPr>
            <w:tcW w:w="3968" w:type="dxa"/>
          </w:tcPr>
          <w:p w:rsidR="00BF480D" w:rsidRDefault="00BF480D" w:rsidP="00812962">
            <w:r w:rsidRPr="00E2170F">
              <w:t xml:space="preserve">Julia </w:t>
            </w:r>
            <w:proofErr w:type="spellStart"/>
            <w:r w:rsidRPr="00E2170F">
              <w:t>Rospondek</w:t>
            </w:r>
            <w:proofErr w:type="spellEnd"/>
            <w:r w:rsidRPr="00E2170F">
              <w:t xml:space="preserve">  </w:t>
            </w:r>
          </w:p>
        </w:tc>
        <w:tc>
          <w:tcPr>
            <w:tcW w:w="3262" w:type="dxa"/>
          </w:tcPr>
          <w:p w:rsidR="00BF480D" w:rsidRDefault="00BF480D" w:rsidP="00812962">
            <w:r w:rsidRPr="00813FFE">
              <w:t>I LO w Szczecinie im. Marii Skłodowskiej-Curie</w:t>
            </w:r>
          </w:p>
        </w:tc>
        <w:tc>
          <w:tcPr>
            <w:tcW w:w="1270" w:type="dxa"/>
          </w:tcPr>
          <w:p w:rsidR="00BF480D" w:rsidRDefault="00BF480D" w:rsidP="00812962">
            <w:r>
              <w:t>28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16</w:t>
            </w:r>
          </w:p>
        </w:tc>
        <w:tc>
          <w:tcPr>
            <w:tcW w:w="3968" w:type="dxa"/>
          </w:tcPr>
          <w:p w:rsidR="00BF480D" w:rsidRDefault="00BF480D" w:rsidP="00812962">
            <w:r w:rsidRPr="00E2170F">
              <w:t xml:space="preserve">Martyna </w:t>
            </w:r>
            <w:proofErr w:type="spellStart"/>
            <w:r w:rsidRPr="00E2170F">
              <w:t>Waszkinel</w:t>
            </w:r>
            <w:proofErr w:type="spellEnd"/>
            <w:r w:rsidRPr="00E2170F">
              <w:t xml:space="preserve">   </w:t>
            </w:r>
          </w:p>
        </w:tc>
        <w:tc>
          <w:tcPr>
            <w:tcW w:w="3262" w:type="dxa"/>
          </w:tcPr>
          <w:p w:rsidR="00BF480D" w:rsidRDefault="00BF480D" w:rsidP="00812962">
            <w:r w:rsidRPr="00E2170F">
              <w:t xml:space="preserve">V Liceum Ogólnokształcące </w:t>
            </w:r>
            <w:r>
              <w:br/>
            </w:r>
            <w:r w:rsidRPr="00E2170F">
              <w:t>z Oddziałami Dwujęzycznymi im. Adama Asnyka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28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17</w:t>
            </w:r>
          </w:p>
        </w:tc>
        <w:tc>
          <w:tcPr>
            <w:tcW w:w="3968" w:type="dxa"/>
          </w:tcPr>
          <w:p w:rsidR="00BF480D" w:rsidRDefault="00BF480D" w:rsidP="00812962">
            <w:r w:rsidRPr="00E2170F">
              <w:t xml:space="preserve">Maja Kuśnierz  </w:t>
            </w:r>
          </w:p>
        </w:tc>
        <w:tc>
          <w:tcPr>
            <w:tcW w:w="3262" w:type="dxa"/>
          </w:tcPr>
          <w:p w:rsidR="00BF480D" w:rsidRDefault="00BF480D" w:rsidP="00812962">
            <w:r>
              <w:t>jw.</w:t>
            </w:r>
          </w:p>
        </w:tc>
        <w:tc>
          <w:tcPr>
            <w:tcW w:w="1270" w:type="dxa"/>
          </w:tcPr>
          <w:p w:rsidR="00BF480D" w:rsidRDefault="00BF480D" w:rsidP="00812962">
            <w:r>
              <w:t>27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18</w:t>
            </w:r>
          </w:p>
        </w:tc>
        <w:tc>
          <w:tcPr>
            <w:tcW w:w="3968" w:type="dxa"/>
          </w:tcPr>
          <w:p w:rsidR="00BF480D" w:rsidRDefault="00BF480D" w:rsidP="00812962">
            <w:r>
              <w:t>Amelia Gaweł</w:t>
            </w:r>
          </w:p>
        </w:tc>
        <w:tc>
          <w:tcPr>
            <w:tcW w:w="3262" w:type="dxa"/>
          </w:tcPr>
          <w:p w:rsidR="00BF480D" w:rsidRDefault="00BF480D" w:rsidP="00812962">
            <w:r w:rsidRPr="00E2170F">
              <w:t>IV Liceum Ogólnokształcące im. B. Prusa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27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19</w:t>
            </w:r>
          </w:p>
        </w:tc>
        <w:tc>
          <w:tcPr>
            <w:tcW w:w="3968" w:type="dxa"/>
          </w:tcPr>
          <w:p w:rsidR="00BF480D" w:rsidRDefault="00BF480D" w:rsidP="00812962">
            <w:r>
              <w:t>Cezary Pietras</w:t>
            </w:r>
          </w:p>
        </w:tc>
        <w:tc>
          <w:tcPr>
            <w:tcW w:w="3262" w:type="dxa"/>
          </w:tcPr>
          <w:p w:rsidR="00BF480D" w:rsidRDefault="00BF480D" w:rsidP="00812962">
            <w:r w:rsidRPr="00E2170F">
              <w:t xml:space="preserve">VI Liceum Ogólnokształcące im. Stefana Czarneckiego </w:t>
            </w:r>
            <w:r>
              <w:br/>
            </w:r>
            <w:r w:rsidRPr="00E2170F">
              <w:t>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27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20</w:t>
            </w:r>
          </w:p>
        </w:tc>
        <w:tc>
          <w:tcPr>
            <w:tcW w:w="3968" w:type="dxa"/>
          </w:tcPr>
          <w:p w:rsidR="00BF480D" w:rsidRDefault="00BF480D" w:rsidP="00812962">
            <w:r w:rsidRPr="003C5B8D">
              <w:t xml:space="preserve">Jakub Radziejewski   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 xml:space="preserve">V Liceum Ogólnokształcące </w:t>
            </w:r>
            <w:r>
              <w:br/>
            </w:r>
            <w:r w:rsidRPr="003C5B8D">
              <w:t>z Oddziałami Dwujęzycznymi im. Adama Asnyka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26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21</w:t>
            </w:r>
          </w:p>
        </w:tc>
        <w:tc>
          <w:tcPr>
            <w:tcW w:w="3968" w:type="dxa"/>
          </w:tcPr>
          <w:p w:rsidR="00BF480D" w:rsidRDefault="00BF480D" w:rsidP="00812962">
            <w:r w:rsidRPr="003C5B8D">
              <w:t xml:space="preserve">Emilian Kmiecik  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>IX Liceum Ogólnokształcące im. Bohaterów Monte Cassino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26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lastRenderedPageBreak/>
              <w:t>22</w:t>
            </w:r>
          </w:p>
        </w:tc>
        <w:tc>
          <w:tcPr>
            <w:tcW w:w="3968" w:type="dxa"/>
          </w:tcPr>
          <w:p w:rsidR="00BF480D" w:rsidRDefault="00BF480D" w:rsidP="00812962">
            <w:r w:rsidRPr="003C5B8D">
              <w:t xml:space="preserve">Katarzyna Stańczak     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>ZS Nr 2 CKU w Pyrzycach</w:t>
            </w:r>
          </w:p>
        </w:tc>
        <w:tc>
          <w:tcPr>
            <w:tcW w:w="1270" w:type="dxa"/>
          </w:tcPr>
          <w:p w:rsidR="00BF480D" w:rsidRDefault="00BF480D" w:rsidP="00812962">
            <w:r>
              <w:t>26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23</w:t>
            </w:r>
          </w:p>
        </w:tc>
        <w:tc>
          <w:tcPr>
            <w:tcW w:w="3968" w:type="dxa"/>
          </w:tcPr>
          <w:p w:rsidR="00BF480D" w:rsidRDefault="00BF480D" w:rsidP="00812962">
            <w:r>
              <w:t>Natalia Karaszewska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>I LO w Szczecinie im. Marii Skłodowskiej-Curie</w:t>
            </w:r>
          </w:p>
        </w:tc>
        <w:tc>
          <w:tcPr>
            <w:tcW w:w="1270" w:type="dxa"/>
          </w:tcPr>
          <w:p w:rsidR="00BF480D" w:rsidRDefault="00BF480D" w:rsidP="00812962">
            <w:r>
              <w:t>25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24</w:t>
            </w:r>
          </w:p>
        </w:tc>
        <w:tc>
          <w:tcPr>
            <w:tcW w:w="3968" w:type="dxa"/>
          </w:tcPr>
          <w:p w:rsidR="00BF480D" w:rsidRDefault="00BF480D" w:rsidP="00812962">
            <w:r>
              <w:t>Tomasz Piłka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>IV Liceum Ogólnokształcące im. B. Prusa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25</w:t>
            </w:r>
          </w:p>
        </w:tc>
        <w:tc>
          <w:tcPr>
            <w:tcW w:w="3968" w:type="dxa"/>
          </w:tcPr>
          <w:p w:rsidR="00BF480D" w:rsidRDefault="00BF480D" w:rsidP="00812962">
            <w:r w:rsidRPr="003C5B8D">
              <w:t xml:space="preserve">Damian </w:t>
            </w:r>
            <w:proofErr w:type="spellStart"/>
            <w:r w:rsidRPr="003C5B8D">
              <w:t>Naradzynkowski</w:t>
            </w:r>
            <w:proofErr w:type="spellEnd"/>
            <w:r w:rsidRPr="003C5B8D">
              <w:t xml:space="preserve">   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>Zespół Szkół Nr 1 w Choszcznie</w:t>
            </w:r>
          </w:p>
        </w:tc>
        <w:tc>
          <w:tcPr>
            <w:tcW w:w="1270" w:type="dxa"/>
          </w:tcPr>
          <w:p w:rsidR="00BF480D" w:rsidRDefault="00BF480D" w:rsidP="00812962">
            <w:r>
              <w:t>25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26</w:t>
            </w:r>
          </w:p>
        </w:tc>
        <w:tc>
          <w:tcPr>
            <w:tcW w:w="3968" w:type="dxa"/>
          </w:tcPr>
          <w:p w:rsidR="00BF480D" w:rsidRDefault="00BF480D" w:rsidP="00812962">
            <w:r w:rsidRPr="00DB5B19">
              <w:t xml:space="preserve">Konrad Kowalewski   </w:t>
            </w:r>
          </w:p>
        </w:tc>
        <w:tc>
          <w:tcPr>
            <w:tcW w:w="3262" w:type="dxa"/>
          </w:tcPr>
          <w:p w:rsidR="00BF480D" w:rsidRDefault="00BF480D" w:rsidP="00812962">
            <w:r w:rsidRPr="00DB5B19">
              <w:t>VI Liceum Ogólnokształcące im. Stefana Czarneckiego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27</w:t>
            </w:r>
          </w:p>
        </w:tc>
        <w:tc>
          <w:tcPr>
            <w:tcW w:w="3968" w:type="dxa"/>
          </w:tcPr>
          <w:p w:rsidR="00BF480D" w:rsidRDefault="00BF480D" w:rsidP="00812962">
            <w:r>
              <w:t xml:space="preserve">Piątek </w:t>
            </w:r>
            <w:r>
              <w:tab/>
            </w:r>
            <w:r>
              <w:tab/>
              <w:t xml:space="preserve">               Michał</w:t>
            </w:r>
            <w:r>
              <w:tab/>
            </w:r>
            <w:r>
              <w:tab/>
            </w:r>
          </w:p>
        </w:tc>
        <w:tc>
          <w:tcPr>
            <w:tcW w:w="3262" w:type="dxa"/>
          </w:tcPr>
          <w:p w:rsidR="00BF480D" w:rsidRDefault="00BF480D" w:rsidP="00812962">
            <w:r w:rsidRPr="00DB5B19">
              <w:t>I Liceum Ogólnokształcące im. Adama Mickiewicza w Stargardzie</w:t>
            </w:r>
          </w:p>
        </w:tc>
        <w:tc>
          <w:tcPr>
            <w:tcW w:w="1270" w:type="dxa"/>
          </w:tcPr>
          <w:p w:rsidR="00BF480D" w:rsidRDefault="00BF480D" w:rsidP="00812962">
            <w:r>
              <w:t>25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28</w:t>
            </w:r>
          </w:p>
        </w:tc>
        <w:tc>
          <w:tcPr>
            <w:tcW w:w="3968" w:type="dxa"/>
          </w:tcPr>
          <w:p w:rsidR="00BF480D" w:rsidRDefault="00BF480D" w:rsidP="00812962">
            <w:r w:rsidRPr="00DB5B19">
              <w:t xml:space="preserve">Tyczkowska </w:t>
            </w:r>
            <w:r w:rsidRPr="00DB5B19">
              <w:tab/>
            </w:r>
            <w:r w:rsidRPr="00DB5B19">
              <w:tab/>
              <w:t>Aleksandra</w:t>
            </w:r>
          </w:p>
        </w:tc>
        <w:tc>
          <w:tcPr>
            <w:tcW w:w="3262" w:type="dxa"/>
          </w:tcPr>
          <w:p w:rsidR="00BF480D" w:rsidRDefault="00BF480D" w:rsidP="00812962">
            <w:r>
              <w:t>jw.</w:t>
            </w:r>
          </w:p>
        </w:tc>
        <w:tc>
          <w:tcPr>
            <w:tcW w:w="1270" w:type="dxa"/>
          </w:tcPr>
          <w:p w:rsidR="00BF480D" w:rsidRDefault="00BF480D" w:rsidP="00812962">
            <w:r>
              <w:t>25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29</w:t>
            </w:r>
          </w:p>
        </w:tc>
        <w:tc>
          <w:tcPr>
            <w:tcW w:w="3968" w:type="dxa"/>
          </w:tcPr>
          <w:p w:rsidR="00BF480D" w:rsidRDefault="00BF480D" w:rsidP="00812962">
            <w:r>
              <w:t>Kacper Kazanowski</w:t>
            </w:r>
          </w:p>
        </w:tc>
        <w:tc>
          <w:tcPr>
            <w:tcW w:w="3262" w:type="dxa"/>
          </w:tcPr>
          <w:p w:rsidR="00BF480D" w:rsidRDefault="00BF480D" w:rsidP="00812962">
            <w:r w:rsidRPr="003C5B8D">
              <w:t>I LO w Szczecinie im. Marii Skłodowskiej-Curie</w:t>
            </w:r>
          </w:p>
        </w:tc>
        <w:tc>
          <w:tcPr>
            <w:tcW w:w="1270" w:type="dxa"/>
          </w:tcPr>
          <w:p w:rsidR="00BF480D" w:rsidRDefault="00BF480D" w:rsidP="00812962">
            <w:r>
              <w:t>24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30</w:t>
            </w:r>
          </w:p>
        </w:tc>
        <w:tc>
          <w:tcPr>
            <w:tcW w:w="3968" w:type="dxa"/>
          </w:tcPr>
          <w:p w:rsidR="00BF480D" w:rsidRPr="009430AA" w:rsidRDefault="00BF480D" w:rsidP="00812962">
            <w:r>
              <w:t xml:space="preserve">Jeremiasz Lizak  </w:t>
            </w:r>
          </w:p>
        </w:tc>
        <w:tc>
          <w:tcPr>
            <w:tcW w:w="3262" w:type="dxa"/>
          </w:tcPr>
          <w:p w:rsidR="00BF480D" w:rsidRDefault="00BF480D" w:rsidP="00812962">
            <w:r w:rsidRPr="00DB5B19">
              <w:t xml:space="preserve">V Liceum Ogólnokształcące </w:t>
            </w:r>
            <w:r>
              <w:br/>
            </w:r>
            <w:r w:rsidRPr="00DB5B19">
              <w:t>z Oddziałami Dwujęzycznymi im. Adama Asnyka 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24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31</w:t>
            </w:r>
          </w:p>
        </w:tc>
        <w:tc>
          <w:tcPr>
            <w:tcW w:w="3968" w:type="dxa"/>
          </w:tcPr>
          <w:p w:rsidR="00BF480D" w:rsidRDefault="00BF480D" w:rsidP="00812962">
            <w:r w:rsidRPr="009430AA">
              <w:t xml:space="preserve">Julia </w:t>
            </w:r>
            <w:proofErr w:type="spellStart"/>
            <w:r w:rsidRPr="009430AA">
              <w:t>Kołodnicka</w:t>
            </w:r>
            <w:proofErr w:type="spellEnd"/>
            <w:r w:rsidRPr="009430AA">
              <w:t xml:space="preserve">   </w:t>
            </w:r>
          </w:p>
        </w:tc>
        <w:tc>
          <w:tcPr>
            <w:tcW w:w="3262" w:type="dxa"/>
          </w:tcPr>
          <w:p w:rsidR="00BF480D" w:rsidRDefault="00BF480D" w:rsidP="00812962">
            <w:r>
              <w:t>jw.</w:t>
            </w:r>
          </w:p>
        </w:tc>
        <w:tc>
          <w:tcPr>
            <w:tcW w:w="1270" w:type="dxa"/>
          </w:tcPr>
          <w:p w:rsidR="00BF480D" w:rsidRDefault="00BF480D" w:rsidP="00812962">
            <w:r>
              <w:t>24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32</w:t>
            </w:r>
          </w:p>
        </w:tc>
        <w:tc>
          <w:tcPr>
            <w:tcW w:w="3968" w:type="dxa"/>
          </w:tcPr>
          <w:p w:rsidR="00BF480D" w:rsidRDefault="00BF480D" w:rsidP="00812962">
            <w:r>
              <w:t>Michalina Pawłowska</w:t>
            </w:r>
          </w:p>
        </w:tc>
        <w:tc>
          <w:tcPr>
            <w:tcW w:w="3262" w:type="dxa"/>
          </w:tcPr>
          <w:p w:rsidR="00BF480D" w:rsidRDefault="00BF480D" w:rsidP="00812962">
            <w:r w:rsidRPr="00DB5B19">
              <w:t xml:space="preserve">IX Liceum Ogólnokształcące im. Bohaterów Monte Cassino </w:t>
            </w:r>
            <w:r>
              <w:br/>
            </w:r>
            <w:r w:rsidRPr="00DB5B19">
              <w:t>w Szczecinie</w:t>
            </w:r>
          </w:p>
        </w:tc>
        <w:tc>
          <w:tcPr>
            <w:tcW w:w="1270" w:type="dxa"/>
          </w:tcPr>
          <w:p w:rsidR="00BF480D" w:rsidRDefault="00BF480D" w:rsidP="00812962">
            <w:r>
              <w:t>24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33</w:t>
            </w:r>
          </w:p>
        </w:tc>
        <w:tc>
          <w:tcPr>
            <w:tcW w:w="3968" w:type="dxa"/>
          </w:tcPr>
          <w:p w:rsidR="00BF480D" w:rsidRDefault="00BF480D" w:rsidP="00812962">
            <w:r w:rsidRPr="00DB5B19">
              <w:t xml:space="preserve">Grzegorz Michalik  </w:t>
            </w:r>
          </w:p>
        </w:tc>
        <w:tc>
          <w:tcPr>
            <w:tcW w:w="3262" w:type="dxa"/>
          </w:tcPr>
          <w:p w:rsidR="00BF480D" w:rsidRDefault="00BF480D" w:rsidP="00812962">
            <w:r w:rsidRPr="00DB5B19">
              <w:t>Zespól Szkół Nr 1 w Stargardzie Szczecińskim</w:t>
            </w:r>
          </w:p>
        </w:tc>
        <w:tc>
          <w:tcPr>
            <w:tcW w:w="1270" w:type="dxa"/>
          </w:tcPr>
          <w:p w:rsidR="00BF480D" w:rsidRDefault="00BF480D" w:rsidP="00812962">
            <w:r>
              <w:t>24</w:t>
            </w:r>
          </w:p>
        </w:tc>
      </w:tr>
      <w:tr w:rsidR="00BF480D" w:rsidTr="00812962">
        <w:tc>
          <w:tcPr>
            <w:tcW w:w="562" w:type="dxa"/>
          </w:tcPr>
          <w:p w:rsidR="00BF480D" w:rsidRDefault="00BF480D" w:rsidP="00812962">
            <w:r>
              <w:t>34</w:t>
            </w:r>
          </w:p>
        </w:tc>
        <w:tc>
          <w:tcPr>
            <w:tcW w:w="3968" w:type="dxa"/>
          </w:tcPr>
          <w:p w:rsidR="00BF480D" w:rsidRDefault="00BF480D" w:rsidP="00812962">
            <w:r>
              <w:t xml:space="preserve">Szymon Jakubiak </w:t>
            </w:r>
          </w:p>
        </w:tc>
        <w:tc>
          <w:tcPr>
            <w:tcW w:w="3262" w:type="dxa"/>
          </w:tcPr>
          <w:p w:rsidR="00BF480D" w:rsidRDefault="00BF480D" w:rsidP="00812962">
            <w:r w:rsidRPr="00DB5B19">
              <w:t>I Liceum Ogólnokształcące im. Adama Mickiewicza w Stargardzie</w:t>
            </w:r>
          </w:p>
        </w:tc>
        <w:tc>
          <w:tcPr>
            <w:tcW w:w="1270" w:type="dxa"/>
          </w:tcPr>
          <w:p w:rsidR="00BF480D" w:rsidRDefault="00BF480D" w:rsidP="00812962">
            <w:r>
              <w:t>24</w:t>
            </w:r>
          </w:p>
        </w:tc>
      </w:tr>
    </w:tbl>
    <w:p w:rsidR="00BF480D" w:rsidRDefault="00BF480D" w:rsidP="00BF480D"/>
    <w:p w:rsidR="004A5483" w:rsidRDefault="004A5483"/>
    <w:sectPr w:rsidR="004A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0D"/>
    <w:rsid w:val="004A5483"/>
    <w:rsid w:val="00787946"/>
    <w:rsid w:val="00B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E159A-6854-43EF-8E5B-F2DD34A3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2</cp:revision>
  <dcterms:created xsi:type="dcterms:W3CDTF">2019-12-06T13:02:00Z</dcterms:created>
  <dcterms:modified xsi:type="dcterms:W3CDTF">2019-12-06T13:22:00Z</dcterms:modified>
</cp:coreProperties>
</file>